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EF1C" w14:textId="429CDD6E" w:rsidR="005E5A60" w:rsidRDefault="00964AD0" w:rsidP="00CE7965">
      <w:pPr>
        <w:widowControl w:val="0"/>
        <w:spacing w:afterLines="50" w:after="156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2</w:t>
      </w:r>
      <w:r>
        <w:rPr>
          <w:rFonts w:ascii="方正小标宋简体" w:eastAsia="方正小标宋简体" w:hAnsi="仿宋" w:cs="Times New Roman"/>
          <w:color w:val="000000"/>
          <w:sz w:val="36"/>
          <w:szCs w:val="36"/>
        </w:rPr>
        <w:t>020</w:t>
      </w:r>
      <w:r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年送毕业生晚会节目报名</w:t>
      </w:r>
      <w:r w:rsidR="008E20D7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表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12"/>
        <w:gridCol w:w="1206"/>
        <w:gridCol w:w="850"/>
        <w:gridCol w:w="469"/>
        <w:gridCol w:w="665"/>
        <w:gridCol w:w="709"/>
        <w:gridCol w:w="567"/>
        <w:gridCol w:w="585"/>
        <w:gridCol w:w="2526"/>
      </w:tblGrid>
      <w:tr w:rsidR="00964AD0" w14:paraId="7C20901C" w14:textId="77777777" w:rsidTr="00964AD0">
        <w:trPr>
          <w:trHeight w:val="680"/>
          <w:jc w:val="center"/>
        </w:trPr>
        <w:tc>
          <w:tcPr>
            <w:tcW w:w="1341" w:type="dxa"/>
            <w:gridSpan w:val="3"/>
            <w:vAlign w:val="center"/>
          </w:tcPr>
          <w:p w14:paraId="149EDD97" w14:textId="37630385" w:rsidR="00964AD0" w:rsidRDefault="00964AD0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节目名称</w:t>
            </w:r>
          </w:p>
        </w:tc>
        <w:tc>
          <w:tcPr>
            <w:tcW w:w="7577" w:type="dxa"/>
            <w:gridSpan w:val="8"/>
            <w:vAlign w:val="center"/>
          </w:tcPr>
          <w:p w14:paraId="628DFC9A" w14:textId="1798A27F" w:rsidR="00964AD0" w:rsidRDefault="00964AD0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64AD0" w14:paraId="5A1BE66F" w14:textId="77777777" w:rsidTr="00B82E41">
        <w:trPr>
          <w:trHeight w:val="680"/>
          <w:jc w:val="center"/>
        </w:trPr>
        <w:tc>
          <w:tcPr>
            <w:tcW w:w="1341" w:type="dxa"/>
            <w:gridSpan w:val="3"/>
            <w:vAlign w:val="center"/>
          </w:tcPr>
          <w:p w14:paraId="332434EE" w14:textId="6DEEB4DA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节目类型</w:t>
            </w:r>
          </w:p>
        </w:tc>
        <w:tc>
          <w:tcPr>
            <w:tcW w:w="2525" w:type="dxa"/>
            <w:gridSpan w:val="3"/>
            <w:vAlign w:val="center"/>
          </w:tcPr>
          <w:p w14:paraId="25289A07" w14:textId="77777777" w:rsidR="00964AD0" w:rsidRDefault="00964AD0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21A9CF2B" w14:textId="0A7D692F" w:rsidR="00964AD0" w:rsidRDefault="00964AD0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节目人数</w:t>
            </w:r>
          </w:p>
        </w:tc>
        <w:tc>
          <w:tcPr>
            <w:tcW w:w="2526" w:type="dxa"/>
            <w:vAlign w:val="center"/>
          </w:tcPr>
          <w:p w14:paraId="0F0F5426" w14:textId="2F5D30DF" w:rsidR="00964AD0" w:rsidRDefault="00964AD0" w:rsidP="00B74393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</w:p>
        </w:tc>
      </w:tr>
      <w:tr w:rsidR="00964AD0" w14:paraId="056E0A4D" w14:textId="77777777" w:rsidTr="00964AD0">
        <w:trPr>
          <w:trHeight w:val="3697"/>
          <w:jc w:val="center"/>
        </w:trPr>
        <w:tc>
          <w:tcPr>
            <w:tcW w:w="562" w:type="dxa"/>
            <w:vAlign w:val="center"/>
          </w:tcPr>
          <w:p w14:paraId="01A3A29A" w14:textId="48A16ACB" w:rsidR="00964AD0" w:rsidRDefault="00964AD0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节目简介</w:t>
            </w:r>
          </w:p>
        </w:tc>
        <w:tc>
          <w:tcPr>
            <w:tcW w:w="8356" w:type="dxa"/>
            <w:gridSpan w:val="10"/>
            <w:vAlign w:val="center"/>
          </w:tcPr>
          <w:p w14:paraId="6FD6259E" w14:textId="05329C52" w:rsidR="00964AD0" w:rsidRDefault="00964AD0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</w:p>
        </w:tc>
      </w:tr>
      <w:tr w:rsidR="00964AD0" w14:paraId="32DB2CB4" w14:textId="77777777" w:rsidTr="00964AD0">
        <w:trPr>
          <w:trHeight w:val="3537"/>
          <w:jc w:val="center"/>
        </w:trPr>
        <w:tc>
          <w:tcPr>
            <w:tcW w:w="562" w:type="dxa"/>
            <w:vAlign w:val="center"/>
          </w:tcPr>
          <w:p w14:paraId="205B415E" w14:textId="15012750" w:rsidR="00964AD0" w:rsidRDefault="00964AD0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8356" w:type="dxa"/>
            <w:gridSpan w:val="10"/>
            <w:vAlign w:val="center"/>
          </w:tcPr>
          <w:p w14:paraId="427F909A" w14:textId="0D340973" w:rsidR="00964AD0" w:rsidRDefault="00964AD0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</w:p>
        </w:tc>
      </w:tr>
      <w:tr w:rsidR="00964AD0" w14:paraId="4213BEAF" w14:textId="77777777" w:rsidTr="00964AD0">
        <w:trPr>
          <w:trHeight w:val="680"/>
          <w:jc w:val="center"/>
        </w:trPr>
        <w:tc>
          <w:tcPr>
            <w:tcW w:w="8918" w:type="dxa"/>
            <w:gridSpan w:val="11"/>
            <w:vAlign w:val="center"/>
          </w:tcPr>
          <w:p w14:paraId="3789F1F3" w14:textId="0D898B02" w:rsidR="00964AD0" w:rsidRDefault="00964AD0" w:rsidP="009F7A12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节目负责人信息</w:t>
            </w:r>
          </w:p>
        </w:tc>
      </w:tr>
      <w:tr w:rsidR="00964AD0" w14:paraId="03C9F89C" w14:textId="77777777" w:rsidTr="00D71B72">
        <w:trPr>
          <w:trHeight w:val="680"/>
          <w:jc w:val="center"/>
        </w:trPr>
        <w:tc>
          <w:tcPr>
            <w:tcW w:w="1129" w:type="dxa"/>
            <w:gridSpan w:val="2"/>
            <w:vAlign w:val="center"/>
          </w:tcPr>
          <w:p w14:paraId="4628576F" w14:textId="5AA828B0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46CAB41B" w14:textId="77777777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6C4FA4" w14:textId="5285CB89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59C76701" w14:textId="77777777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811C3B" w14:textId="77777777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3111" w:type="dxa"/>
            <w:gridSpan w:val="2"/>
            <w:vAlign w:val="center"/>
          </w:tcPr>
          <w:p w14:paraId="6C9AA572" w14:textId="1CCEEDAF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964AD0" w14:paraId="5CDD01F5" w14:textId="77777777" w:rsidTr="00D71B72">
        <w:trPr>
          <w:trHeight w:val="680"/>
          <w:jc w:val="center"/>
        </w:trPr>
        <w:tc>
          <w:tcPr>
            <w:tcW w:w="1129" w:type="dxa"/>
            <w:gridSpan w:val="2"/>
            <w:vAlign w:val="center"/>
          </w:tcPr>
          <w:p w14:paraId="0A871D63" w14:textId="66DFEA59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5"/>
            <w:vAlign w:val="center"/>
          </w:tcPr>
          <w:p w14:paraId="2DCAE81E" w14:textId="5DD5C803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C85734" w14:textId="6D66F2D4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Times New Roman" w:hint="eastAsia"/>
                <w:color w:val="000000"/>
                <w:sz w:val="24"/>
                <w:szCs w:val="24"/>
              </w:rPr>
              <w:t>QQ</w:t>
            </w:r>
          </w:p>
        </w:tc>
        <w:tc>
          <w:tcPr>
            <w:tcW w:w="3678" w:type="dxa"/>
            <w:gridSpan w:val="3"/>
            <w:vAlign w:val="center"/>
          </w:tcPr>
          <w:p w14:paraId="456C0A89" w14:textId="5229E879" w:rsidR="00964AD0" w:rsidRDefault="00964AD0" w:rsidP="00964AD0">
            <w:pPr>
              <w:widowControl w:val="0"/>
              <w:ind w:firstLineChars="0" w:firstLine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14:paraId="1635B130" w14:textId="4E898279" w:rsidR="00D764CE" w:rsidRDefault="008E20D7" w:rsidP="00D764CE">
      <w:pPr>
        <w:ind w:firstLine="420"/>
        <w:jc w:val="left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说明：</w:t>
      </w:r>
      <w:r w:rsidR="00964AD0">
        <w:rPr>
          <w:rFonts w:ascii="仿宋_GB2312" w:hint="eastAsia"/>
          <w:sz w:val="21"/>
          <w:szCs w:val="21"/>
        </w:rPr>
        <w:t>1</w:t>
      </w:r>
      <w:r w:rsidR="00D764CE" w:rsidRPr="00D764CE">
        <w:rPr>
          <w:rFonts w:ascii="仿宋_GB2312"/>
          <w:sz w:val="21"/>
          <w:szCs w:val="21"/>
        </w:rPr>
        <w:t>.此表同其它申报材料一并上报。</w:t>
      </w:r>
      <w:r w:rsidR="00964AD0">
        <w:rPr>
          <w:rFonts w:ascii="仿宋_GB2312" w:hint="eastAsia"/>
          <w:sz w:val="21"/>
          <w:szCs w:val="21"/>
        </w:rPr>
        <w:t>2</w:t>
      </w:r>
      <w:r w:rsidR="00D764CE" w:rsidRPr="00D764CE">
        <w:rPr>
          <w:rFonts w:ascii="仿宋_GB2312"/>
          <w:sz w:val="21"/>
          <w:szCs w:val="21"/>
        </w:rPr>
        <w:t>.此表可附页。</w:t>
      </w:r>
    </w:p>
    <w:p w14:paraId="24DB3104" w14:textId="77777777" w:rsidR="00CC1B2A" w:rsidRPr="00CC1B2A" w:rsidRDefault="00CC1B2A" w:rsidP="00D764CE">
      <w:pPr>
        <w:ind w:firstLine="420"/>
        <w:jc w:val="center"/>
        <w:rPr>
          <w:rFonts w:ascii="仿宋_GB2312"/>
          <w:sz w:val="21"/>
          <w:szCs w:val="21"/>
        </w:rPr>
      </w:pPr>
      <w:r w:rsidRPr="00862E68">
        <w:rPr>
          <w:rFonts w:ascii="仿宋_GB2312" w:hint="eastAsia"/>
          <w:sz w:val="21"/>
          <w:szCs w:val="21"/>
        </w:rPr>
        <w:t>共青团中南财经政法大学委员会</w:t>
      </w:r>
      <w:r w:rsidR="00D916C4" w:rsidRPr="00862E68">
        <w:rPr>
          <w:rFonts w:ascii="仿宋_GB2312" w:hint="eastAsia"/>
          <w:sz w:val="21"/>
          <w:szCs w:val="21"/>
        </w:rPr>
        <w:t>二</w:t>
      </w:r>
      <w:r w:rsidR="00D916C4" w:rsidRPr="00862E68">
        <w:rPr>
          <w:rFonts w:ascii="微软雅黑" w:eastAsia="微软雅黑" w:hAnsi="微软雅黑" w:cs="微软雅黑" w:hint="eastAsia"/>
          <w:sz w:val="21"/>
          <w:szCs w:val="21"/>
        </w:rPr>
        <w:t>〇</w:t>
      </w:r>
      <w:r w:rsidR="00D916C4" w:rsidRPr="00862E68">
        <w:rPr>
          <w:rFonts w:ascii="仿宋_GB2312" w:hint="eastAsia"/>
          <w:sz w:val="21"/>
          <w:szCs w:val="21"/>
        </w:rPr>
        <w:t>二</w:t>
      </w:r>
      <w:r w:rsidR="00D916C4" w:rsidRPr="00862E68">
        <w:rPr>
          <w:rFonts w:ascii="微软雅黑" w:eastAsia="微软雅黑" w:hAnsi="微软雅黑" w:cs="微软雅黑" w:hint="eastAsia"/>
          <w:sz w:val="21"/>
          <w:szCs w:val="21"/>
        </w:rPr>
        <w:t>〇</w:t>
      </w:r>
      <w:r w:rsidRPr="00862E68">
        <w:rPr>
          <w:rFonts w:ascii="仿宋_GB2312" w:hint="eastAsia"/>
          <w:sz w:val="21"/>
          <w:szCs w:val="21"/>
        </w:rPr>
        <w:t>年制</w:t>
      </w:r>
    </w:p>
    <w:sectPr w:rsidR="00CC1B2A" w:rsidRPr="00CC1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EF0E" w14:textId="77777777" w:rsidR="00CE1D00" w:rsidRDefault="00CE1D00" w:rsidP="008267D0">
      <w:pPr>
        <w:spacing w:line="240" w:lineRule="auto"/>
        <w:ind w:firstLine="560"/>
      </w:pPr>
      <w:r>
        <w:separator/>
      </w:r>
    </w:p>
  </w:endnote>
  <w:endnote w:type="continuationSeparator" w:id="0">
    <w:p w14:paraId="3D896624" w14:textId="77777777" w:rsidR="00CE1D00" w:rsidRDefault="00CE1D00" w:rsidP="008267D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57E3" w14:textId="77777777" w:rsidR="005E5A60" w:rsidRDefault="005E5A6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70DC" w14:textId="77777777" w:rsidR="005E5A60" w:rsidRDefault="005E5A6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A39E" w14:textId="77777777" w:rsidR="005E5A60" w:rsidRDefault="005E5A6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028D" w14:textId="77777777" w:rsidR="00CE1D00" w:rsidRDefault="00CE1D00" w:rsidP="008267D0">
      <w:pPr>
        <w:spacing w:line="240" w:lineRule="auto"/>
        <w:ind w:firstLine="560"/>
      </w:pPr>
      <w:r>
        <w:separator/>
      </w:r>
    </w:p>
  </w:footnote>
  <w:footnote w:type="continuationSeparator" w:id="0">
    <w:p w14:paraId="2363B205" w14:textId="77777777" w:rsidR="00CE1D00" w:rsidRDefault="00CE1D00" w:rsidP="008267D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0E4E" w14:textId="77777777" w:rsidR="005E5A60" w:rsidRDefault="005E5A6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6241" w14:textId="77777777" w:rsidR="005E5A60" w:rsidRDefault="005E5A60" w:rsidP="00B55729">
    <w:pPr>
      <w:ind w:firstLine="5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F5F0" w14:textId="77777777" w:rsidR="005E5A60" w:rsidRDefault="005E5A6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EC"/>
    <w:rsid w:val="000039DF"/>
    <w:rsid w:val="000504A1"/>
    <w:rsid w:val="0005160F"/>
    <w:rsid w:val="00070135"/>
    <w:rsid w:val="00070252"/>
    <w:rsid w:val="000D0A22"/>
    <w:rsid w:val="000E02A7"/>
    <w:rsid w:val="000E3F04"/>
    <w:rsid w:val="000F2E4D"/>
    <w:rsid w:val="001C07FA"/>
    <w:rsid w:val="001C0EC3"/>
    <w:rsid w:val="001D35AF"/>
    <w:rsid w:val="00266333"/>
    <w:rsid w:val="00281C49"/>
    <w:rsid w:val="002C2C6F"/>
    <w:rsid w:val="002D5B50"/>
    <w:rsid w:val="00311C9C"/>
    <w:rsid w:val="00312391"/>
    <w:rsid w:val="00344AC6"/>
    <w:rsid w:val="0037053F"/>
    <w:rsid w:val="003E1F63"/>
    <w:rsid w:val="003E2483"/>
    <w:rsid w:val="003F124B"/>
    <w:rsid w:val="00406828"/>
    <w:rsid w:val="00461DBC"/>
    <w:rsid w:val="00465BA8"/>
    <w:rsid w:val="004A7FF4"/>
    <w:rsid w:val="004B16F0"/>
    <w:rsid w:val="004D061F"/>
    <w:rsid w:val="00524E86"/>
    <w:rsid w:val="00544C2F"/>
    <w:rsid w:val="00545405"/>
    <w:rsid w:val="00550C3F"/>
    <w:rsid w:val="00596D1C"/>
    <w:rsid w:val="005A16CE"/>
    <w:rsid w:val="005E5A60"/>
    <w:rsid w:val="005F0DA8"/>
    <w:rsid w:val="005F6647"/>
    <w:rsid w:val="00626E29"/>
    <w:rsid w:val="006332C6"/>
    <w:rsid w:val="006735EC"/>
    <w:rsid w:val="00681242"/>
    <w:rsid w:val="00693014"/>
    <w:rsid w:val="006B6298"/>
    <w:rsid w:val="006F6FBC"/>
    <w:rsid w:val="0070385B"/>
    <w:rsid w:val="007266DA"/>
    <w:rsid w:val="0073044D"/>
    <w:rsid w:val="00752C67"/>
    <w:rsid w:val="00774F04"/>
    <w:rsid w:val="00787EAF"/>
    <w:rsid w:val="007B3A1A"/>
    <w:rsid w:val="007D4B74"/>
    <w:rsid w:val="007D6238"/>
    <w:rsid w:val="008125D2"/>
    <w:rsid w:val="008267D0"/>
    <w:rsid w:val="0084741E"/>
    <w:rsid w:val="00852687"/>
    <w:rsid w:val="00854E7D"/>
    <w:rsid w:val="00862AC5"/>
    <w:rsid w:val="00862E68"/>
    <w:rsid w:val="008A15D3"/>
    <w:rsid w:val="008A1BDE"/>
    <w:rsid w:val="008C313A"/>
    <w:rsid w:val="008E20D7"/>
    <w:rsid w:val="008F7516"/>
    <w:rsid w:val="00926B6D"/>
    <w:rsid w:val="00940779"/>
    <w:rsid w:val="00944EBC"/>
    <w:rsid w:val="00964AD0"/>
    <w:rsid w:val="00993521"/>
    <w:rsid w:val="009D6315"/>
    <w:rsid w:val="009E09B1"/>
    <w:rsid w:val="009F7A12"/>
    <w:rsid w:val="00A05264"/>
    <w:rsid w:val="00A32C3F"/>
    <w:rsid w:val="00A407DA"/>
    <w:rsid w:val="00A72B89"/>
    <w:rsid w:val="00AB4CE6"/>
    <w:rsid w:val="00AE34AC"/>
    <w:rsid w:val="00B128C1"/>
    <w:rsid w:val="00B55729"/>
    <w:rsid w:val="00B601C3"/>
    <w:rsid w:val="00B74393"/>
    <w:rsid w:val="00BA00EA"/>
    <w:rsid w:val="00BA7A5E"/>
    <w:rsid w:val="00BE3D69"/>
    <w:rsid w:val="00BF5862"/>
    <w:rsid w:val="00C7149D"/>
    <w:rsid w:val="00C734E1"/>
    <w:rsid w:val="00C951F7"/>
    <w:rsid w:val="00C95C5E"/>
    <w:rsid w:val="00CA7A33"/>
    <w:rsid w:val="00CB5172"/>
    <w:rsid w:val="00CB638E"/>
    <w:rsid w:val="00CC1B2A"/>
    <w:rsid w:val="00CE1D00"/>
    <w:rsid w:val="00CE7965"/>
    <w:rsid w:val="00D71092"/>
    <w:rsid w:val="00D71B72"/>
    <w:rsid w:val="00D74743"/>
    <w:rsid w:val="00D764CE"/>
    <w:rsid w:val="00D916C4"/>
    <w:rsid w:val="00E23665"/>
    <w:rsid w:val="00E607A2"/>
    <w:rsid w:val="00E71CFC"/>
    <w:rsid w:val="00E8166E"/>
    <w:rsid w:val="00F06AF3"/>
    <w:rsid w:val="00F10C2A"/>
    <w:rsid w:val="00F179A7"/>
    <w:rsid w:val="00F4499B"/>
    <w:rsid w:val="00F61A78"/>
    <w:rsid w:val="00F93613"/>
    <w:rsid w:val="00FB79BF"/>
    <w:rsid w:val="00FE5112"/>
    <w:rsid w:val="00FE5304"/>
    <w:rsid w:val="00FF3DC5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A8001"/>
  <w15:docId w15:val="{35A9B230-12FE-491A-914F-D0F1AB2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4393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74393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荻 陈</cp:lastModifiedBy>
  <cp:revision>3</cp:revision>
  <dcterms:created xsi:type="dcterms:W3CDTF">2020-04-05T16:13:00Z</dcterms:created>
  <dcterms:modified xsi:type="dcterms:W3CDTF">2020-05-21T11:01:00Z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